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2DAE74CE" w:rsidR="007C5A0E" w:rsidRPr="00186C7A" w:rsidRDefault="00686581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AEB7166" wp14:editId="588F3360">
            <wp:simplePos x="0" y="0"/>
            <wp:positionH relativeFrom="column">
              <wp:posOffset>3543300</wp:posOffset>
            </wp:positionH>
            <wp:positionV relativeFrom="paragraph">
              <wp:posOffset>-280035</wp:posOffset>
            </wp:positionV>
            <wp:extent cx="438150" cy="638768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3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C7A"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374F7A3D" w:rsidR="00D9177F" w:rsidRPr="0076565E" w:rsidRDefault="006C2E8E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4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7</w:t>
            </w:r>
            <w:r w:rsidR="000D321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4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0E14028A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1C334507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A6C1C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4423D0">
              <w:rPr>
                <w:rFonts w:ascii="Calibri" w:hAnsi="Calibri" w:cs="Calibri"/>
                <w:sz w:val="24"/>
                <w:szCs w:val="24"/>
              </w:rPr>
              <w:t>květáková</w:t>
            </w:r>
          </w:p>
        </w:tc>
        <w:tc>
          <w:tcPr>
            <w:tcW w:w="881" w:type="pct"/>
            <w:vAlign w:val="center"/>
          </w:tcPr>
          <w:p w14:paraId="6ED8AE47" w14:textId="4659BD55" w:rsidR="000600AC" w:rsidRPr="0001058A" w:rsidRDefault="004423D0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</w:t>
            </w: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1F5F7A28" w:rsidR="000600AC" w:rsidRPr="005A7AE5" w:rsidRDefault="00435FAB" w:rsidP="00F15861">
            <w:pPr>
              <w:tabs>
                <w:tab w:val="left" w:pos="1935"/>
              </w:tabs>
              <w:rPr>
                <w:rFonts w:cstheme="minorHAnsi"/>
                <w:sz w:val="24"/>
                <w:szCs w:val="24"/>
              </w:rPr>
            </w:pPr>
            <w:r w:rsidRPr="005A7AE5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5A7AE5">
              <w:rPr>
                <w:rFonts w:cstheme="minorHAnsi"/>
                <w:sz w:val="24"/>
                <w:szCs w:val="24"/>
              </w:rPr>
              <w:t xml:space="preserve">        </w:t>
            </w:r>
            <w:r w:rsidRPr="005A7AE5">
              <w:rPr>
                <w:rFonts w:cstheme="minorHAnsi"/>
                <w:sz w:val="24"/>
                <w:szCs w:val="24"/>
              </w:rPr>
              <w:t xml:space="preserve">   </w:t>
            </w:r>
            <w:r w:rsidR="005A7AE5" w:rsidRPr="005A7AE5">
              <w:rPr>
                <w:rFonts w:cstheme="minorHAnsi"/>
                <w:sz w:val="24"/>
                <w:szCs w:val="24"/>
              </w:rPr>
              <w:t>Ku</w:t>
            </w:r>
            <w:r w:rsidR="004423D0">
              <w:rPr>
                <w:rFonts w:cstheme="minorHAnsi"/>
                <w:sz w:val="24"/>
                <w:szCs w:val="24"/>
              </w:rPr>
              <w:t>řecí nudličky se sýrovou omáčkou, těstoviny</w:t>
            </w:r>
          </w:p>
        </w:tc>
        <w:tc>
          <w:tcPr>
            <w:tcW w:w="881" w:type="pct"/>
            <w:vAlign w:val="center"/>
          </w:tcPr>
          <w:p w14:paraId="096BA2CE" w14:textId="6D0F3A46" w:rsidR="000600AC" w:rsidRPr="0001058A" w:rsidRDefault="004423D0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1,7,9</w:t>
            </w: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46204A15" w:rsidR="000600AC" w:rsidRPr="0001058A" w:rsidRDefault="00CA6C1C" w:rsidP="00CA6C1C">
            <w:pPr>
              <w:tabs>
                <w:tab w:val="left" w:pos="192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4423D0">
              <w:rPr>
                <w:rFonts w:ascii="Calibri" w:hAnsi="Calibri" w:cs="Calibri"/>
                <w:sz w:val="24"/>
                <w:szCs w:val="24"/>
              </w:rPr>
              <w:t>Francouzská kachní roláda,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582CFB38" w:rsidR="000600AC" w:rsidRPr="0001058A" w:rsidRDefault="004423D0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</w:t>
            </w: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5B3D05BC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>Polévka</w:t>
            </w:r>
            <w:r w:rsidR="004423D0">
              <w:rPr>
                <w:rFonts w:ascii="Calibri" w:hAnsi="Calibri" w:cs="Calibri"/>
                <w:sz w:val="24"/>
                <w:szCs w:val="24"/>
              </w:rPr>
              <w:t xml:space="preserve"> jarní </w:t>
            </w:r>
            <w:r w:rsidR="00B2264D">
              <w:rPr>
                <w:rFonts w:ascii="Calibri" w:hAnsi="Calibri" w:cs="Calibri"/>
                <w:sz w:val="24"/>
                <w:szCs w:val="24"/>
              </w:rPr>
              <w:t>s vejcem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4CA7C9D2" w:rsidR="00186C7A" w:rsidRPr="0001058A" w:rsidRDefault="004423D0" w:rsidP="00700E9C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74C39404" w:rsidR="00186C7A" w:rsidRPr="00700E9C" w:rsidRDefault="00F15861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700E9C">
              <w:rPr>
                <w:rFonts w:cstheme="minorHAnsi"/>
                <w:sz w:val="24"/>
                <w:szCs w:val="24"/>
              </w:rPr>
              <w:t xml:space="preserve">     </w:t>
            </w:r>
            <w:r w:rsidR="004F2255" w:rsidRPr="00700E9C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ED5953" w:rsidRPr="00700E9C">
              <w:rPr>
                <w:rFonts w:cstheme="minorHAnsi"/>
                <w:sz w:val="24"/>
                <w:szCs w:val="24"/>
              </w:rPr>
              <w:t xml:space="preserve"> </w:t>
            </w:r>
            <w:r w:rsidR="00700E9C">
              <w:rPr>
                <w:rFonts w:cstheme="minorHAnsi"/>
                <w:sz w:val="24"/>
                <w:szCs w:val="24"/>
              </w:rPr>
              <w:t xml:space="preserve">           </w:t>
            </w:r>
            <w:r w:rsidR="004423D0">
              <w:rPr>
                <w:rFonts w:cstheme="minorHAnsi"/>
                <w:sz w:val="24"/>
                <w:szCs w:val="24"/>
              </w:rPr>
              <w:t>Vepřové ražničí, bramborová kaše sypaná pažitkou</w:t>
            </w:r>
          </w:p>
        </w:tc>
        <w:tc>
          <w:tcPr>
            <w:tcW w:w="881" w:type="pct"/>
            <w:vAlign w:val="center"/>
          </w:tcPr>
          <w:p w14:paraId="558DB508" w14:textId="01186494" w:rsidR="00186C7A" w:rsidRPr="0001058A" w:rsidRDefault="004423D0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3F3F3B1A" w:rsidR="00186C7A" w:rsidRPr="0001058A" w:rsidRDefault="004F2255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="00043BB6">
              <w:rPr>
                <w:rFonts w:ascii="Calibri" w:hAnsi="Calibri" w:cs="Calibri"/>
                <w:sz w:val="24"/>
                <w:szCs w:val="24"/>
              </w:rPr>
              <w:t xml:space="preserve">   K</w:t>
            </w:r>
            <w:r w:rsidR="004423D0">
              <w:rPr>
                <w:rFonts w:ascii="Calibri" w:hAnsi="Calibri" w:cs="Calibri"/>
                <w:sz w:val="24"/>
                <w:szCs w:val="24"/>
              </w:rPr>
              <w:t>růtí plátek na bazalce,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74D0640E" w:rsidR="00186C7A" w:rsidRPr="0001058A" w:rsidRDefault="004423D0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0C444984" w:rsidR="0001058A" w:rsidRPr="000600AC" w:rsidRDefault="0001058A" w:rsidP="00AE7934">
            <w:pPr>
              <w:tabs>
                <w:tab w:val="left" w:pos="1276"/>
                <w:tab w:val="left" w:pos="1843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>Polévka</w:t>
            </w:r>
            <w:r w:rsidR="00D07E80">
              <w:rPr>
                <w:sz w:val="24"/>
                <w:szCs w:val="24"/>
              </w:rPr>
              <w:t xml:space="preserve"> </w:t>
            </w:r>
            <w:r w:rsidR="004423D0">
              <w:rPr>
                <w:sz w:val="24"/>
                <w:szCs w:val="24"/>
              </w:rPr>
              <w:t>vývarová s hvězdičkami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101E7BE4" w:rsidR="0001058A" w:rsidRPr="000600AC" w:rsidRDefault="004423D0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1,3,9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34FF9097" w:rsidR="0001058A" w:rsidRPr="004423D0" w:rsidRDefault="004F2255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</w:t>
            </w:r>
            <w:r w:rsidR="00CA6C1C"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</w:t>
            </w:r>
            <w:r w:rsidR="004423D0" w:rsidRPr="004423D0">
              <w:rPr>
                <w:rFonts w:cstheme="minorHAnsi"/>
                <w:sz w:val="24"/>
                <w:szCs w:val="24"/>
              </w:rPr>
              <w:t>Hrachová kaše s cibulkou, chléb</w:t>
            </w:r>
          </w:p>
        </w:tc>
        <w:tc>
          <w:tcPr>
            <w:tcW w:w="881" w:type="pct"/>
            <w:vAlign w:val="center"/>
          </w:tcPr>
          <w:p w14:paraId="1EBDB0C1" w14:textId="7C5DD4D0" w:rsidR="0001058A" w:rsidRPr="000600AC" w:rsidRDefault="004423D0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7552F24C" w:rsidR="0001058A" w:rsidRPr="000600AC" w:rsidRDefault="004F2255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43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23D0">
              <w:rPr>
                <w:rFonts w:ascii="Times New Roman" w:hAnsi="Times New Roman" w:cs="Times New Roman"/>
                <w:sz w:val="24"/>
                <w:szCs w:val="24"/>
              </w:rPr>
              <w:t>Maďarský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4814B303" w:rsidR="0001058A" w:rsidRPr="000600AC" w:rsidRDefault="004423D0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1,3,7,9,12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49B8846B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AE7934">
              <w:rPr>
                <w:sz w:val="24"/>
                <w:szCs w:val="24"/>
              </w:rPr>
              <w:t xml:space="preserve"> </w:t>
            </w:r>
            <w:r w:rsidR="004423D0">
              <w:rPr>
                <w:sz w:val="24"/>
                <w:szCs w:val="24"/>
              </w:rPr>
              <w:t>zeleninová s kuskusem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46BCE8B1" w:rsidR="001F0730" w:rsidRPr="008F5975" w:rsidRDefault="004423D0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55122385" w:rsidR="001F0730" w:rsidRPr="008F5975" w:rsidRDefault="00F30A87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="004423D0">
              <w:rPr>
                <w:rFonts w:ascii="Calibri" w:hAnsi="Calibri" w:cs="Calibri"/>
                <w:sz w:val="24"/>
                <w:szCs w:val="24"/>
              </w:rPr>
              <w:t>Dušený špenát, bramborový knedlík s</w:t>
            </w:r>
            <w:r w:rsidR="00E9218F">
              <w:rPr>
                <w:rFonts w:ascii="Calibri" w:hAnsi="Calibri" w:cs="Calibri"/>
                <w:sz w:val="24"/>
                <w:szCs w:val="24"/>
              </w:rPr>
              <w:t> </w:t>
            </w:r>
            <w:r w:rsidR="004423D0">
              <w:rPr>
                <w:rFonts w:ascii="Calibri" w:hAnsi="Calibri" w:cs="Calibri"/>
                <w:sz w:val="24"/>
                <w:szCs w:val="24"/>
              </w:rPr>
              <w:t>uzen</w:t>
            </w:r>
            <w:r w:rsidR="00E9218F">
              <w:rPr>
                <w:rFonts w:ascii="Calibri" w:hAnsi="Calibri" w:cs="Calibri"/>
                <w:sz w:val="24"/>
                <w:szCs w:val="24"/>
              </w:rPr>
              <w:t>ým masem</w:t>
            </w:r>
            <w:r w:rsidR="004423D0">
              <w:rPr>
                <w:rFonts w:ascii="Calibri" w:hAnsi="Calibri" w:cs="Calibri"/>
                <w:sz w:val="24"/>
                <w:szCs w:val="24"/>
              </w:rPr>
              <w:t xml:space="preserve"> – velikonoční balíček</w:t>
            </w:r>
          </w:p>
        </w:tc>
        <w:tc>
          <w:tcPr>
            <w:tcW w:w="881" w:type="pct"/>
            <w:vAlign w:val="center"/>
          </w:tcPr>
          <w:p w14:paraId="75A4ABA3" w14:textId="1FC897CC" w:rsidR="001F0730" w:rsidRPr="008F5975" w:rsidRDefault="004423D0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1,3,6,7,8,9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31D222E7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043BB6">
              <w:rPr>
                <w:rFonts w:cstheme="minorHAnsi"/>
                <w:sz w:val="24"/>
                <w:szCs w:val="24"/>
              </w:rPr>
              <w:t xml:space="preserve">         </w:t>
            </w:r>
            <w:r w:rsidR="004423D0">
              <w:rPr>
                <w:rFonts w:cstheme="minorHAnsi"/>
                <w:sz w:val="24"/>
                <w:szCs w:val="24"/>
              </w:rPr>
              <w:t>Andělsky nadýchaný perník, sypaný kokosem – velikonoční balíček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44B36589" w:rsidR="009E4ECC" w:rsidRPr="008F5975" w:rsidRDefault="004423D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1F702E57" w:rsidR="009E4ECC" w:rsidRPr="009E4ECC" w:rsidRDefault="009E4ECC" w:rsidP="00686581">
            <w:pPr>
              <w:tabs>
                <w:tab w:val="left" w:pos="1276"/>
                <w:tab w:val="left" w:pos="1843"/>
                <w:tab w:val="right" w:pos="8215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686581">
              <w:rPr>
                <w:sz w:val="24"/>
                <w:szCs w:val="24"/>
              </w:rPr>
              <w:tab/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76296958" w:rsidR="009E4ECC" w:rsidRPr="008F5975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717F8A1F" w:rsidR="009E4ECC" w:rsidRPr="008F5975" w:rsidRDefault="006C2E8E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Státní svátek</w:t>
            </w:r>
            <w:r w:rsidR="004423D0">
              <w:rPr>
                <w:rFonts w:cstheme="minorHAnsi"/>
                <w:sz w:val="24"/>
                <w:szCs w:val="24"/>
              </w:rPr>
              <w:t xml:space="preserve"> – Velký pátek</w:t>
            </w:r>
          </w:p>
        </w:tc>
        <w:tc>
          <w:tcPr>
            <w:tcW w:w="881" w:type="pct"/>
            <w:vAlign w:val="center"/>
          </w:tcPr>
          <w:p w14:paraId="1C1F7696" w14:textId="2DBB4E94" w:rsidR="009E4ECC" w:rsidRPr="008F5975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73AD876B" w:rsidR="009E4ECC" w:rsidRPr="008F5975" w:rsidRDefault="009E4EC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05C2561E" w:rsidR="009E4ECC" w:rsidRPr="008F5975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30B90DF6" w:rsidR="009E4ECC" w:rsidRPr="001E0D46" w:rsidRDefault="00694B91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>0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4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>4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4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4F0F4609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</w:p>
        </w:tc>
        <w:tc>
          <w:tcPr>
            <w:tcW w:w="881" w:type="pct"/>
            <w:vAlign w:val="center"/>
          </w:tcPr>
          <w:p w14:paraId="39FB7EC4" w14:textId="0B6E61EB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43ADCD1B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ED5953">
              <w:rPr>
                <w:rFonts w:cstheme="minorHAnsi"/>
                <w:sz w:val="24"/>
                <w:szCs w:val="24"/>
              </w:rPr>
              <w:t xml:space="preserve">        </w:t>
            </w:r>
            <w:r w:rsidR="006C2E8E">
              <w:rPr>
                <w:rFonts w:cstheme="minorHAnsi"/>
                <w:sz w:val="24"/>
                <w:szCs w:val="24"/>
              </w:rPr>
              <w:t xml:space="preserve">                  Státní svátek</w:t>
            </w:r>
            <w:r w:rsidR="004423D0">
              <w:rPr>
                <w:rFonts w:cstheme="minorHAnsi"/>
                <w:sz w:val="24"/>
                <w:szCs w:val="24"/>
              </w:rPr>
              <w:t xml:space="preserve"> – Velikonoční pondělí</w:t>
            </w:r>
          </w:p>
        </w:tc>
        <w:tc>
          <w:tcPr>
            <w:tcW w:w="881" w:type="pct"/>
            <w:vAlign w:val="center"/>
          </w:tcPr>
          <w:p w14:paraId="19356374" w14:textId="24AF1D82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2D7850D3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6D0BD359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0878C044" w:rsidR="008A03A2" w:rsidRPr="008A03A2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4423D0">
              <w:rPr>
                <w:sz w:val="24"/>
                <w:szCs w:val="24"/>
              </w:rPr>
              <w:t>švédská rybí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4438A568" w:rsidR="009E4ECC" w:rsidRPr="00645409" w:rsidRDefault="004423D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4,7,9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2A060454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Milánské špagety s vepřovým masem, sypané sýrem</w:t>
            </w:r>
          </w:p>
        </w:tc>
        <w:tc>
          <w:tcPr>
            <w:tcW w:w="881" w:type="pct"/>
            <w:vAlign w:val="center"/>
          </w:tcPr>
          <w:p w14:paraId="48DF7763" w14:textId="5BDEB67A" w:rsidR="009E4ECC" w:rsidRPr="00645409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25EE7F55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Čína z kuřecího masa,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3D675137" w:rsidR="009E4ECC" w:rsidRPr="00645409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198ECFD1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</w:t>
            </w:r>
            <w:r w:rsidR="00F30A87">
              <w:rPr>
                <w:sz w:val="24"/>
                <w:szCs w:val="24"/>
              </w:rPr>
              <w:t>Pol</w:t>
            </w:r>
            <w:r w:rsidR="0096526E">
              <w:rPr>
                <w:sz w:val="24"/>
                <w:szCs w:val="24"/>
              </w:rPr>
              <w:t xml:space="preserve">évka </w:t>
            </w:r>
            <w:r w:rsidR="00747895">
              <w:rPr>
                <w:sz w:val="24"/>
                <w:szCs w:val="24"/>
              </w:rPr>
              <w:t>vývarová s tarhoňou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75BBC836" w:rsidR="009E4ECC" w:rsidRPr="00645409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25665513" w:rsidR="00F15861" w:rsidRPr="00645409" w:rsidRDefault="00F15861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Brokolicové nugety se sýrem, bramborová kaše</w:t>
            </w:r>
          </w:p>
        </w:tc>
        <w:tc>
          <w:tcPr>
            <w:tcW w:w="881" w:type="pct"/>
            <w:vAlign w:val="center"/>
          </w:tcPr>
          <w:p w14:paraId="41DBB963" w14:textId="11C7D9FF" w:rsidR="009E4ECC" w:rsidRPr="00645409" w:rsidRDefault="00747895" w:rsidP="00734054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6A0A6542" w:rsidR="009E4ECC" w:rsidRPr="000600AC" w:rsidRDefault="00F30A87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47895">
              <w:rPr>
                <w:rFonts w:ascii="Times New Roman" w:hAnsi="Times New Roman" w:cs="Times New Roman"/>
                <w:sz w:val="24"/>
                <w:szCs w:val="24"/>
              </w:rPr>
              <w:t>Masové kuličky, rajská omáčka,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2BE6343C" w:rsidR="009E4ECC" w:rsidRPr="000600AC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1,3,7,9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1DD8BD7C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</w:t>
            </w:r>
            <w:r w:rsidR="00BB5CEC">
              <w:rPr>
                <w:sz w:val="24"/>
                <w:szCs w:val="24"/>
              </w:rPr>
              <w:t xml:space="preserve">   Polév</w:t>
            </w:r>
            <w:r w:rsidR="0096526E">
              <w:rPr>
                <w:sz w:val="24"/>
                <w:szCs w:val="24"/>
              </w:rPr>
              <w:t xml:space="preserve">ka </w:t>
            </w:r>
            <w:r w:rsidR="00747895">
              <w:rPr>
                <w:sz w:val="24"/>
                <w:szCs w:val="24"/>
              </w:rPr>
              <w:t>kapustová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1EEA0396" w:rsidR="009E4ECC" w:rsidRPr="000600AC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49F2AAC3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Pečené kuřecí stehýnko, dušená rýže, broskev</w:t>
            </w:r>
          </w:p>
        </w:tc>
        <w:tc>
          <w:tcPr>
            <w:tcW w:w="881" w:type="pct"/>
            <w:vAlign w:val="center"/>
          </w:tcPr>
          <w:p w14:paraId="2721FC7B" w14:textId="33B048C7" w:rsidR="009E4ECC" w:rsidRPr="00645409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1,7,9,10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554DB678" w:rsidR="009E4ECC" w:rsidRPr="00645409" w:rsidRDefault="00BB5CE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Obalovaný sýr,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4FEB7800" w:rsidR="009E4ECC" w:rsidRPr="00645409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144297E1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</w:t>
            </w:r>
            <w:r w:rsidR="00F30A87">
              <w:rPr>
                <w:sz w:val="24"/>
                <w:szCs w:val="24"/>
              </w:rPr>
              <w:t xml:space="preserve"> </w:t>
            </w:r>
            <w:r w:rsidR="00747895">
              <w:rPr>
                <w:sz w:val="24"/>
                <w:szCs w:val="24"/>
              </w:rPr>
              <w:t>zeleninová s ovesnými vločkami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5B0166C6" w:rsidR="009E4ECC" w:rsidRPr="000600AC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404C99B9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Dukátové buchtičky se šodó</w:t>
            </w:r>
          </w:p>
        </w:tc>
        <w:tc>
          <w:tcPr>
            <w:tcW w:w="881" w:type="pct"/>
            <w:vAlign w:val="center"/>
          </w:tcPr>
          <w:p w14:paraId="1199E27D" w14:textId="50A1096B" w:rsidR="009E4ECC" w:rsidRPr="000600AC" w:rsidRDefault="00747895" w:rsidP="003C0E3E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6CB0D420" w:rsidR="009E4ECC" w:rsidRPr="00645409" w:rsidRDefault="00803235" w:rsidP="001D7EEB">
            <w:pPr>
              <w:tabs>
                <w:tab w:val="left" w:pos="1276"/>
                <w:tab w:val="left" w:pos="1843"/>
                <w:tab w:val="left" w:pos="55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 xml:space="preserve"> Vepřové nudličky na medu a zázvoru,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4F13A712" w:rsidR="009E4ECC" w:rsidRPr="003C0E3E" w:rsidRDefault="00747895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1,7,10</w:t>
            </w:r>
          </w:p>
        </w:tc>
      </w:tr>
    </w:tbl>
    <w:p w14:paraId="4D3BF546" w14:textId="594A196F" w:rsidR="00043356" w:rsidRDefault="007E7B25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6363842" wp14:editId="098A071A">
            <wp:simplePos x="0" y="0"/>
            <wp:positionH relativeFrom="column">
              <wp:posOffset>3924300</wp:posOffset>
            </wp:positionH>
            <wp:positionV relativeFrom="paragraph">
              <wp:posOffset>149225</wp:posOffset>
            </wp:positionV>
            <wp:extent cx="2362200" cy="1675969"/>
            <wp:effectExtent l="0" t="0" r="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4A9DB6A3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5F8C4E4" w14:textId="38F2E50E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3B9E78B4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51885546" w:rsidR="00150EC9" w:rsidRPr="00186C7A" w:rsidRDefault="00686581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4B222757" wp14:editId="66F15272">
            <wp:simplePos x="0" y="0"/>
            <wp:positionH relativeFrom="column">
              <wp:posOffset>3495675</wp:posOffset>
            </wp:positionH>
            <wp:positionV relativeFrom="paragraph">
              <wp:posOffset>-304800</wp:posOffset>
            </wp:positionV>
            <wp:extent cx="438150" cy="638768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3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6108B385" w:rsidR="00150EC9" w:rsidRPr="000F0F59" w:rsidRDefault="006C2E8E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17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4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21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4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6CBF7ED7" w:rsidR="00150EC9" w:rsidRPr="0001058A" w:rsidRDefault="00150EC9" w:rsidP="00F36F81">
            <w:pPr>
              <w:tabs>
                <w:tab w:val="left" w:pos="1276"/>
                <w:tab w:val="left" w:pos="1843"/>
                <w:tab w:val="left" w:pos="5370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E03824">
              <w:rPr>
                <w:sz w:val="24"/>
                <w:szCs w:val="24"/>
              </w:rPr>
              <w:t>a vývarová s drobením</w:t>
            </w:r>
          </w:p>
        </w:tc>
        <w:tc>
          <w:tcPr>
            <w:tcW w:w="881" w:type="pct"/>
            <w:vAlign w:val="center"/>
          </w:tcPr>
          <w:p w14:paraId="7D42B3EE" w14:textId="75A8E945" w:rsidR="00150EC9" w:rsidRPr="00950675" w:rsidRDefault="00E03824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E66DBC">
              <w:rPr>
                <w:rFonts w:ascii="Calibri" w:hAnsi="Calibri" w:cs="Calibri"/>
              </w:rPr>
              <w:t>,9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442ABC1C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>Moravský vrabec, bílé zelí, celozrnný knedlík</w:t>
            </w:r>
          </w:p>
        </w:tc>
        <w:tc>
          <w:tcPr>
            <w:tcW w:w="881" w:type="pct"/>
            <w:vAlign w:val="center"/>
          </w:tcPr>
          <w:p w14:paraId="597C009C" w14:textId="20DCDFC8" w:rsidR="00150EC9" w:rsidRPr="00950675" w:rsidRDefault="00747895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1,3,7,9,12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00914A02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302CC">
              <w:rPr>
                <w:rFonts w:cstheme="minorHAnsi"/>
                <w:sz w:val="24"/>
                <w:szCs w:val="24"/>
              </w:rPr>
              <w:t xml:space="preserve"> </w:t>
            </w:r>
            <w:r w:rsidR="00747895">
              <w:rPr>
                <w:rFonts w:cstheme="minorHAnsi"/>
                <w:sz w:val="24"/>
                <w:szCs w:val="24"/>
              </w:rPr>
              <w:t>Šumajstr,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60D0EECA" w:rsidR="00150EC9" w:rsidRPr="00950675" w:rsidRDefault="00747895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6954B214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803235">
              <w:rPr>
                <w:sz w:val="24"/>
                <w:szCs w:val="24"/>
              </w:rPr>
              <w:t xml:space="preserve"> </w:t>
            </w:r>
            <w:r w:rsidR="00E66DBC">
              <w:rPr>
                <w:sz w:val="24"/>
                <w:szCs w:val="24"/>
              </w:rPr>
              <w:t>brokolicová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56E646F5" w:rsidR="00150EC9" w:rsidRPr="00950675" w:rsidRDefault="00FD5FE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6FE21792" w:rsidR="001B302C" w:rsidRPr="001B302C" w:rsidRDefault="00803235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302CC">
              <w:rPr>
                <w:sz w:val="24"/>
                <w:szCs w:val="24"/>
              </w:rPr>
              <w:t xml:space="preserve">      </w:t>
            </w:r>
            <w:r w:rsidR="00FD5FE0">
              <w:rPr>
                <w:sz w:val="24"/>
                <w:szCs w:val="24"/>
              </w:rPr>
              <w:t>Rybí karbanátky se sýrem, vařený brambor</w:t>
            </w:r>
          </w:p>
        </w:tc>
        <w:tc>
          <w:tcPr>
            <w:tcW w:w="881" w:type="pct"/>
            <w:vAlign w:val="center"/>
          </w:tcPr>
          <w:p w14:paraId="16E7F291" w14:textId="2031636D" w:rsidR="00150EC9" w:rsidRPr="00950675" w:rsidRDefault="00FD5FE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1,3,4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47968A7C" w:rsidR="00150EC9" w:rsidRPr="0001058A" w:rsidRDefault="00803235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2C267C">
              <w:rPr>
                <w:rFonts w:ascii="Calibri" w:hAnsi="Calibri" w:cs="Calibri"/>
                <w:sz w:val="24"/>
                <w:szCs w:val="24"/>
              </w:rPr>
              <w:t>Vepřov</w:t>
            </w:r>
            <w:r w:rsidR="00FD5FE0">
              <w:rPr>
                <w:rFonts w:ascii="Calibri" w:hAnsi="Calibri" w:cs="Calibri"/>
                <w:sz w:val="24"/>
                <w:szCs w:val="24"/>
              </w:rPr>
              <w:t>á kotleta na kmíně,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3E736686" w:rsidR="00150EC9" w:rsidRPr="00950675" w:rsidRDefault="00FD5FE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1,7,9,10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2737F10B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821A60">
              <w:rPr>
                <w:sz w:val="24"/>
                <w:szCs w:val="24"/>
              </w:rPr>
              <w:t>vývarová s</w:t>
            </w:r>
            <w:r w:rsidR="002C267C">
              <w:rPr>
                <w:sz w:val="24"/>
                <w:szCs w:val="24"/>
              </w:rPr>
              <w:t> </w:t>
            </w:r>
            <w:r w:rsidR="00E66DBC">
              <w:rPr>
                <w:sz w:val="24"/>
                <w:szCs w:val="24"/>
              </w:rPr>
              <w:t>abecedou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3D084EA8" w:rsidR="00FD5FE0" w:rsidRPr="00950675" w:rsidRDefault="00FD5FE0" w:rsidP="00FD5FE0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6372A4A9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FD5FE0">
              <w:rPr>
                <w:rFonts w:cstheme="minorHAnsi"/>
                <w:sz w:val="24"/>
                <w:szCs w:val="24"/>
              </w:rPr>
              <w:t>Čočka na kyselo, vejce, chléb</w:t>
            </w:r>
          </w:p>
        </w:tc>
        <w:tc>
          <w:tcPr>
            <w:tcW w:w="881" w:type="pct"/>
            <w:vAlign w:val="center"/>
          </w:tcPr>
          <w:p w14:paraId="6397EBC7" w14:textId="1F35AD18" w:rsidR="00175409" w:rsidRPr="00950675" w:rsidRDefault="00FD5FE0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1,3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13B56E34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K</w:t>
            </w:r>
            <w:r w:rsidR="00FD5FE0">
              <w:rPr>
                <w:rFonts w:cstheme="minorHAnsi"/>
                <w:sz w:val="24"/>
                <w:szCs w:val="24"/>
              </w:rPr>
              <w:t>uřecí nudličky na zelenině, dušená rýže,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5B2A0087" w:rsidR="00150EC9" w:rsidRPr="00950675" w:rsidRDefault="00FD5FE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3877A504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FD5FE0">
              <w:rPr>
                <w:sz w:val="24"/>
                <w:szCs w:val="24"/>
              </w:rPr>
              <w:t>rajská s bulgurem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30726EA2" w:rsidR="00150EC9" w:rsidRPr="00950675" w:rsidRDefault="00FD5FE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728A3395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FD5FE0">
              <w:rPr>
                <w:rFonts w:cstheme="minorHAnsi"/>
                <w:sz w:val="24"/>
                <w:szCs w:val="24"/>
              </w:rPr>
              <w:t>Hovězí ragú se zeleninou, dušená rýže</w:t>
            </w:r>
          </w:p>
        </w:tc>
        <w:tc>
          <w:tcPr>
            <w:tcW w:w="881" w:type="pct"/>
            <w:vAlign w:val="center"/>
          </w:tcPr>
          <w:p w14:paraId="509590C6" w14:textId="50949AF9" w:rsidR="005C48B9" w:rsidRPr="00950675" w:rsidRDefault="00FD5FE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7F2D3B18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 xml:space="preserve">Obalované </w:t>
            </w:r>
            <w:r w:rsidR="00FD5FE0">
              <w:rPr>
                <w:rFonts w:cstheme="minorHAnsi"/>
                <w:sz w:val="24"/>
                <w:szCs w:val="24"/>
              </w:rPr>
              <w:t>žampiony,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0D357086" w:rsidR="005C48B9" w:rsidRPr="00950675" w:rsidRDefault="00FD5FE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41F1520F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175409">
              <w:rPr>
                <w:sz w:val="24"/>
                <w:szCs w:val="24"/>
              </w:rPr>
              <w:t>Polé</w:t>
            </w:r>
            <w:r w:rsidR="002C267C">
              <w:rPr>
                <w:sz w:val="24"/>
                <w:szCs w:val="24"/>
              </w:rPr>
              <w:t xml:space="preserve">vka </w:t>
            </w:r>
            <w:r w:rsidR="00FD5FE0">
              <w:rPr>
                <w:sz w:val="24"/>
                <w:szCs w:val="24"/>
              </w:rPr>
              <w:t>hráškový krém s krutonky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06F7995A" w:rsidR="005C48B9" w:rsidRPr="00950675" w:rsidRDefault="00FD5FE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53073C40" w14:textId="08739C66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FD5FE0">
              <w:rPr>
                <w:rFonts w:cstheme="minorHAnsi"/>
                <w:sz w:val="24"/>
                <w:szCs w:val="24"/>
              </w:rPr>
              <w:t>Kuřecí prsa na smetanovo-</w:t>
            </w:r>
            <w:r w:rsidR="00451C84">
              <w:rPr>
                <w:rFonts w:cstheme="minorHAnsi"/>
                <w:sz w:val="24"/>
                <w:szCs w:val="24"/>
              </w:rPr>
              <w:t>žampiónové</w:t>
            </w:r>
            <w:r w:rsidR="00FD5FE0">
              <w:rPr>
                <w:rFonts w:cstheme="minorHAnsi"/>
                <w:sz w:val="24"/>
                <w:szCs w:val="24"/>
              </w:rPr>
              <w:t xml:space="preserve"> omáčce, těstoviny</w:t>
            </w:r>
          </w:p>
        </w:tc>
        <w:tc>
          <w:tcPr>
            <w:tcW w:w="881" w:type="pct"/>
            <w:vAlign w:val="center"/>
          </w:tcPr>
          <w:p w14:paraId="579F4BD9" w14:textId="75D54F85" w:rsidR="005C48B9" w:rsidRPr="00950675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5B97CFC3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E66DBC">
              <w:rPr>
                <w:rFonts w:cstheme="minorHAnsi"/>
                <w:sz w:val="24"/>
                <w:szCs w:val="24"/>
              </w:rPr>
              <w:t>Těstoviny sypané mákem, polévané máslem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15E10032" w:rsidR="001B2CD7" w:rsidRPr="00950675" w:rsidRDefault="00E66DBC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5C48B9" w:rsidRPr="000600AC" w14:paraId="2B6A5B4C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F7E3DD" w14:textId="1B0E9626" w:rsidR="005C48B9" w:rsidRPr="00A04C35" w:rsidRDefault="00A04C35" w:rsidP="00A04C35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>4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4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>28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4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ED8DEB" w14:textId="77777777" w:rsidR="005C48B9" w:rsidRPr="000600AC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5C48B9" w:rsidRPr="000600AC" w14:paraId="5BB44CE2" w14:textId="77777777" w:rsidTr="00C01710">
        <w:trPr>
          <w:trHeight w:val="345"/>
          <w:jc w:val="center"/>
        </w:trPr>
        <w:tc>
          <w:tcPr>
            <w:tcW w:w="4119" w:type="pct"/>
          </w:tcPr>
          <w:p w14:paraId="2A3D2DCE" w14:textId="222CE74B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  <w:r w:rsidR="00542C90">
              <w:rPr>
                <w:sz w:val="24"/>
                <w:szCs w:val="24"/>
              </w:rPr>
              <w:t>Polévka</w:t>
            </w:r>
            <w:r w:rsidR="00E66DBC">
              <w:rPr>
                <w:sz w:val="24"/>
                <w:szCs w:val="24"/>
              </w:rPr>
              <w:t xml:space="preserve"> mrkvičková</w:t>
            </w:r>
          </w:p>
        </w:tc>
        <w:tc>
          <w:tcPr>
            <w:tcW w:w="881" w:type="pct"/>
            <w:vAlign w:val="center"/>
          </w:tcPr>
          <w:p w14:paraId="0812FE59" w14:textId="5760A1B2" w:rsidR="005C48B9" w:rsidRPr="006377AB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7A094ABB" w14:textId="77777777" w:rsidTr="00C01710">
        <w:trPr>
          <w:trHeight w:val="345"/>
          <w:jc w:val="center"/>
        </w:trPr>
        <w:tc>
          <w:tcPr>
            <w:tcW w:w="4119" w:type="pct"/>
          </w:tcPr>
          <w:p w14:paraId="2EF66EEB" w14:textId="43BF1596" w:rsidR="005C48B9" w:rsidRPr="006377AB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A48C6">
              <w:rPr>
                <w:rFonts w:cstheme="minorHAnsi"/>
                <w:sz w:val="24"/>
                <w:szCs w:val="24"/>
              </w:rPr>
              <w:t>Rybí filé na másle a kmíně, opékaný brambor</w:t>
            </w:r>
          </w:p>
        </w:tc>
        <w:tc>
          <w:tcPr>
            <w:tcW w:w="881" w:type="pct"/>
            <w:vAlign w:val="center"/>
          </w:tcPr>
          <w:p w14:paraId="3F09E7AA" w14:textId="6CB373A5" w:rsidR="005C48B9" w:rsidRPr="006377AB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1,3,4,7</w:t>
            </w:r>
          </w:p>
        </w:tc>
      </w:tr>
      <w:tr w:rsidR="005C48B9" w:rsidRPr="000600AC" w14:paraId="4BA8BD70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184F04D" w14:textId="74664290" w:rsidR="005C48B9" w:rsidRPr="000600AC" w:rsidRDefault="00FA18C3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A48C6">
              <w:rPr>
                <w:rFonts w:ascii="Times New Roman" w:hAnsi="Times New Roman" w:cs="Times New Roman"/>
                <w:sz w:val="24"/>
                <w:szCs w:val="24"/>
              </w:rPr>
              <w:t>Kuřecí kousky na paprice a smetaně,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403AA4A" w14:textId="43CBB9A0" w:rsidR="005C48B9" w:rsidRPr="006377AB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5C48B9" w:rsidRPr="000600AC" w14:paraId="4AC1E1FD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378428A" w14:textId="5A0C1B90" w:rsidR="005C48B9" w:rsidRPr="000600AC" w:rsidRDefault="005C48B9" w:rsidP="00EF428C">
            <w:pPr>
              <w:tabs>
                <w:tab w:val="left" w:pos="1276"/>
                <w:tab w:val="left" w:pos="1843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 xml:space="preserve"> </w:t>
            </w:r>
            <w:r w:rsidR="00821A60">
              <w:rPr>
                <w:sz w:val="24"/>
                <w:szCs w:val="24"/>
              </w:rPr>
              <w:t xml:space="preserve">Polévka </w:t>
            </w:r>
            <w:r w:rsidR="00560BD5">
              <w:rPr>
                <w:sz w:val="24"/>
                <w:szCs w:val="24"/>
              </w:rPr>
              <w:t>zeleninová</w:t>
            </w:r>
            <w:r w:rsidR="001A48C6">
              <w:rPr>
                <w:sz w:val="24"/>
                <w:szCs w:val="24"/>
              </w:rPr>
              <w:t xml:space="preserve"> s pohankou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79D5B3C" w14:textId="1D8A3B6E" w:rsidR="005C48B9" w:rsidRPr="006377AB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3803A837" w14:textId="77777777" w:rsidTr="00C01710">
        <w:trPr>
          <w:trHeight w:val="345"/>
          <w:jc w:val="center"/>
        </w:trPr>
        <w:tc>
          <w:tcPr>
            <w:tcW w:w="4119" w:type="pct"/>
          </w:tcPr>
          <w:p w14:paraId="0B0794E9" w14:textId="5F38D2C6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A48C6">
              <w:rPr>
                <w:rFonts w:cstheme="minorHAnsi"/>
                <w:sz w:val="24"/>
                <w:szCs w:val="24"/>
              </w:rPr>
              <w:t>Vepřový guláš, kynutý knedlík</w:t>
            </w:r>
          </w:p>
        </w:tc>
        <w:tc>
          <w:tcPr>
            <w:tcW w:w="881" w:type="pct"/>
            <w:vAlign w:val="center"/>
          </w:tcPr>
          <w:p w14:paraId="3CE854A2" w14:textId="3FC2C1CB" w:rsidR="005C48B9" w:rsidRPr="006377AB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1,3,7,9,10</w:t>
            </w:r>
          </w:p>
        </w:tc>
      </w:tr>
      <w:tr w:rsidR="005C48B9" w:rsidRPr="000600AC" w14:paraId="6BCF74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F5905E4" w14:textId="4514F9CE" w:rsidR="005C48B9" w:rsidRPr="000600AC" w:rsidRDefault="00AA07CB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9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8C6">
              <w:rPr>
                <w:rFonts w:ascii="Times New Roman" w:hAnsi="Times New Roman" w:cs="Times New Roman"/>
                <w:sz w:val="24"/>
                <w:szCs w:val="24"/>
              </w:rPr>
              <w:t>Obalovaný květák,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543F9B6" w14:textId="38134530" w:rsidR="005C48B9" w:rsidRPr="006377AB" w:rsidRDefault="001A48C6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5C48B9" w:rsidRPr="000600AC" w14:paraId="4EC7F48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B8848C" w14:textId="570D50C2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502373">
              <w:rPr>
                <w:sz w:val="24"/>
                <w:szCs w:val="24"/>
              </w:rPr>
              <w:t xml:space="preserve">vývarová </w:t>
            </w:r>
            <w:r w:rsidR="00E9218F">
              <w:rPr>
                <w:sz w:val="24"/>
                <w:szCs w:val="24"/>
              </w:rPr>
              <w:t>s krupicovými noky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C1B1A0" w14:textId="14C05C03" w:rsidR="005C48B9" w:rsidRPr="006377AB" w:rsidRDefault="00E9218F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1D224D">
              <w:rPr>
                <w:rFonts w:cstheme="minorHAnsi"/>
              </w:rPr>
              <w:t>3,</w:t>
            </w:r>
            <w:r>
              <w:rPr>
                <w:rFonts w:cstheme="minorHAnsi"/>
              </w:rPr>
              <w:t>9</w:t>
            </w:r>
          </w:p>
        </w:tc>
      </w:tr>
      <w:tr w:rsidR="005C48B9" w:rsidRPr="000600AC" w14:paraId="55A6102F" w14:textId="77777777" w:rsidTr="00C01710">
        <w:trPr>
          <w:trHeight w:val="345"/>
          <w:jc w:val="center"/>
        </w:trPr>
        <w:tc>
          <w:tcPr>
            <w:tcW w:w="4119" w:type="pct"/>
          </w:tcPr>
          <w:p w14:paraId="67FCE217" w14:textId="6AAE070F" w:rsidR="00E20E05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E9218F">
              <w:rPr>
                <w:rFonts w:cstheme="minorHAnsi"/>
                <w:sz w:val="24"/>
                <w:szCs w:val="24"/>
              </w:rPr>
              <w:t>Zeleninové rizoto, sypané sýrem, okurek</w:t>
            </w:r>
          </w:p>
        </w:tc>
        <w:tc>
          <w:tcPr>
            <w:tcW w:w="881" w:type="pct"/>
            <w:vAlign w:val="center"/>
          </w:tcPr>
          <w:p w14:paraId="6B7A80A4" w14:textId="1F437F2D" w:rsidR="005C48B9" w:rsidRPr="006377AB" w:rsidRDefault="00E9218F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3FAF3EAA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C7B79C" w14:textId="2AC90DBD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Vepř</w:t>
            </w:r>
            <w:r w:rsidR="00E9218F">
              <w:rPr>
                <w:rFonts w:cstheme="minorHAnsi"/>
                <w:sz w:val="24"/>
                <w:szCs w:val="24"/>
              </w:rPr>
              <w:t>enky, vařený brambor, cibule, hořčice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EDBC206" w14:textId="5BF3E90E" w:rsidR="00542C90" w:rsidRPr="00B13C2D" w:rsidRDefault="00E9218F" w:rsidP="00542C9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1,3,7,9,10</w:t>
            </w:r>
          </w:p>
        </w:tc>
      </w:tr>
      <w:tr w:rsidR="005C48B9" w:rsidRPr="000600AC" w14:paraId="5487B245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103DB78" w14:textId="67AF5C8D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B13C2D">
              <w:rPr>
                <w:sz w:val="24"/>
                <w:szCs w:val="24"/>
              </w:rPr>
              <w:t xml:space="preserve">a </w:t>
            </w:r>
            <w:r w:rsidR="00E66DBC">
              <w:rPr>
                <w:sz w:val="24"/>
                <w:szCs w:val="24"/>
              </w:rPr>
              <w:t>hrstková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C077105" w14:textId="7126AD4F" w:rsidR="00AA07CB" w:rsidRPr="006377AB" w:rsidRDefault="00E66DBC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E9218F">
              <w:rPr>
                <w:rFonts w:cstheme="minorHAnsi"/>
              </w:rPr>
              <w:t>9</w:t>
            </w:r>
          </w:p>
        </w:tc>
      </w:tr>
      <w:tr w:rsidR="005C48B9" w:rsidRPr="000600AC" w14:paraId="32B34C50" w14:textId="77777777" w:rsidTr="00C01710">
        <w:trPr>
          <w:trHeight w:val="345"/>
          <w:jc w:val="center"/>
        </w:trPr>
        <w:tc>
          <w:tcPr>
            <w:tcW w:w="4119" w:type="pct"/>
          </w:tcPr>
          <w:p w14:paraId="74CED8A8" w14:textId="25271925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E9218F">
              <w:rPr>
                <w:rFonts w:cstheme="minorHAnsi"/>
                <w:sz w:val="24"/>
                <w:szCs w:val="24"/>
              </w:rPr>
              <w:t xml:space="preserve"> Krůtí kostky po štýrsku, vařený brambor</w:t>
            </w:r>
          </w:p>
        </w:tc>
        <w:tc>
          <w:tcPr>
            <w:tcW w:w="881" w:type="pct"/>
            <w:vAlign w:val="center"/>
          </w:tcPr>
          <w:p w14:paraId="3E5A8BD5" w14:textId="76CAA0D8" w:rsidR="005C48B9" w:rsidRPr="006377AB" w:rsidRDefault="00E9218F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5C48B9" w:rsidRPr="000600AC" w14:paraId="1F532698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3835C0D" w14:textId="562BA640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E9218F">
              <w:rPr>
                <w:rFonts w:cstheme="minorHAnsi"/>
                <w:sz w:val="24"/>
                <w:szCs w:val="24"/>
              </w:rPr>
              <w:t>Vepřový plátek na pepři, dušená rýže,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16F210A" w14:textId="0C1211E9" w:rsidR="005C48B9" w:rsidRPr="006377AB" w:rsidRDefault="00E9218F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7,10</w:t>
            </w:r>
          </w:p>
        </w:tc>
      </w:tr>
      <w:tr w:rsidR="005C48B9" w:rsidRPr="000600AC" w14:paraId="46547E8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3FC6445" w14:textId="3336F288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>Polévka</w:t>
            </w:r>
            <w:r w:rsidR="00502373">
              <w:rPr>
                <w:sz w:val="24"/>
                <w:szCs w:val="24"/>
              </w:rPr>
              <w:t xml:space="preserve"> </w:t>
            </w:r>
            <w:r w:rsidR="00E9218F">
              <w:rPr>
                <w:sz w:val="24"/>
                <w:szCs w:val="24"/>
              </w:rPr>
              <w:t>gulášová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49F8240" w14:textId="037DC50A" w:rsidR="005C48B9" w:rsidRPr="006377AB" w:rsidRDefault="00E9218F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6377AB" w14:paraId="49152267" w14:textId="77777777" w:rsidTr="00C01710">
        <w:trPr>
          <w:trHeight w:val="345"/>
          <w:jc w:val="center"/>
        </w:trPr>
        <w:tc>
          <w:tcPr>
            <w:tcW w:w="4119" w:type="pct"/>
          </w:tcPr>
          <w:p w14:paraId="32860FFA" w14:textId="7959507E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328F3">
              <w:rPr>
                <w:rFonts w:cstheme="minorHAnsi"/>
                <w:sz w:val="24"/>
                <w:szCs w:val="24"/>
              </w:rPr>
              <w:t>Žemlovka s tvarohem a jablky</w:t>
            </w:r>
          </w:p>
        </w:tc>
        <w:tc>
          <w:tcPr>
            <w:tcW w:w="881" w:type="pct"/>
            <w:vAlign w:val="center"/>
          </w:tcPr>
          <w:p w14:paraId="5C1FBFFD" w14:textId="189BF488" w:rsidR="005C48B9" w:rsidRPr="006377AB" w:rsidRDefault="00E9218F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D328F3">
              <w:rPr>
                <w:rFonts w:cstheme="minorHAnsi"/>
              </w:rPr>
              <w:t>3,</w:t>
            </w:r>
            <w:r>
              <w:rPr>
                <w:rFonts w:cstheme="minorHAnsi"/>
              </w:rPr>
              <w:t>7</w:t>
            </w:r>
            <w:r w:rsidR="00D328F3">
              <w:rPr>
                <w:rFonts w:cstheme="minorHAnsi"/>
              </w:rPr>
              <w:t>,12</w:t>
            </w:r>
          </w:p>
        </w:tc>
      </w:tr>
      <w:tr w:rsidR="005C48B9" w:rsidRPr="006377AB" w14:paraId="7AD2D1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AD5ACEC" w14:textId="7D132265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E9218F">
              <w:rPr>
                <w:rFonts w:cstheme="minorHAnsi"/>
                <w:sz w:val="24"/>
                <w:szCs w:val="24"/>
              </w:rPr>
              <w:t xml:space="preserve"> Kladenská pečeně, křenová omáčka,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7BBF8" w14:textId="7F40B382" w:rsidR="005C48B9" w:rsidRPr="006377AB" w:rsidRDefault="00E9218F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1,3,7,9,12</w:t>
            </w:r>
          </w:p>
        </w:tc>
      </w:tr>
    </w:tbl>
    <w:p w14:paraId="04BF660D" w14:textId="62EF5A7A" w:rsidR="00150EC9" w:rsidRPr="006377AB" w:rsidRDefault="00150EC9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</w:p>
    <w:p w14:paraId="3DBAC32F" w14:textId="6B49B680" w:rsidR="00150EC9" w:rsidRDefault="007E7B25" w:rsidP="00150EC9">
      <w:pPr>
        <w:spacing w:after="0" w:line="240" w:lineRule="atLeast"/>
        <w:jc w:val="both"/>
        <w:rPr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1B81CAF" wp14:editId="16BEF1AC">
            <wp:simplePos x="0" y="0"/>
            <wp:positionH relativeFrom="column">
              <wp:posOffset>3905250</wp:posOffset>
            </wp:positionH>
            <wp:positionV relativeFrom="paragraph">
              <wp:posOffset>18415</wp:posOffset>
            </wp:positionV>
            <wp:extent cx="2362200" cy="1675969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C9" w:rsidRPr="00A52087">
        <w:rPr>
          <w:sz w:val="18"/>
          <w:szCs w:val="18"/>
        </w:rPr>
        <w:t>Upozornění: Jídlo</w:t>
      </w:r>
      <w:r w:rsidR="00150EC9"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0DEC056" w14:textId="1040CEC9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6D5E5FC7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5AAEC057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0044D270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502D301E" w14:textId="2389B4E2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09BCB35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3CFA811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06F58BC" w14:textId="77777777" w:rsidR="00150EC9" w:rsidRPr="003C4DB2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7087F35" w14:textId="76A59804" w:rsidR="00A52F4F" w:rsidRDefault="002500EC" w:rsidP="00694B91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150EC9">
        <w:rPr>
          <w:sz w:val="18"/>
          <w:szCs w:val="18"/>
        </w:rPr>
        <w:t>ateřská škola Vacenovice, příspěvková organizace U Větřáku 581, 696 06 Vacenovice                                                                   IČO 7</w:t>
      </w:r>
      <w:r w:rsidR="00694B91">
        <w:rPr>
          <w:sz w:val="18"/>
          <w:szCs w:val="18"/>
        </w:rPr>
        <w:t>0940525</w:t>
      </w:r>
    </w:p>
    <w:sectPr w:rsidR="00A52F4F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8715" w14:textId="77777777" w:rsidR="00D411F9" w:rsidRDefault="00D411F9" w:rsidP="007E7B25">
      <w:pPr>
        <w:spacing w:after="0" w:line="240" w:lineRule="auto"/>
      </w:pPr>
      <w:r>
        <w:separator/>
      </w:r>
    </w:p>
  </w:endnote>
  <w:endnote w:type="continuationSeparator" w:id="0">
    <w:p w14:paraId="5BAC3623" w14:textId="77777777" w:rsidR="00D411F9" w:rsidRDefault="00D411F9" w:rsidP="007E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1F2B2" w14:textId="77777777" w:rsidR="00D411F9" w:rsidRDefault="00D411F9" w:rsidP="007E7B25">
      <w:pPr>
        <w:spacing w:after="0" w:line="240" w:lineRule="auto"/>
      </w:pPr>
      <w:r>
        <w:separator/>
      </w:r>
    </w:p>
  </w:footnote>
  <w:footnote w:type="continuationSeparator" w:id="0">
    <w:p w14:paraId="5E15F48A" w14:textId="77777777" w:rsidR="00D411F9" w:rsidRDefault="00D411F9" w:rsidP="007E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1058A"/>
    <w:rsid w:val="0002443D"/>
    <w:rsid w:val="00033E4D"/>
    <w:rsid w:val="00043356"/>
    <w:rsid w:val="00043BB6"/>
    <w:rsid w:val="0005221A"/>
    <w:rsid w:val="0005720F"/>
    <w:rsid w:val="000600AC"/>
    <w:rsid w:val="00066CF2"/>
    <w:rsid w:val="00082A73"/>
    <w:rsid w:val="00083C11"/>
    <w:rsid w:val="00096883"/>
    <w:rsid w:val="000A0DD9"/>
    <w:rsid w:val="000A159D"/>
    <w:rsid w:val="000A49E7"/>
    <w:rsid w:val="000B5111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10459A"/>
    <w:rsid w:val="001203DC"/>
    <w:rsid w:val="00123029"/>
    <w:rsid w:val="00132C19"/>
    <w:rsid w:val="00143EED"/>
    <w:rsid w:val="00150EC9"/>
    <w:rsid w:val="0015133E"/>
    <w:rsid w:val="001636AF"/>
    <w:rsid w:val="00175409"/>
    <w:rsid w:val="00186C7A"/>
    <w:rsid w:val="001879FD"/>
    <w:rsid w:val="001919EC"/>
    <w:rsid w:val="001A48C6"/>
    <w:rsid w:val="001B2B6D"/>
    <w:rsid w:val="001B2CD7"/>
    <w:rsid w:val="001B302C"/>
    <w:rsid w:val="001C3B6C"/>
    <w:rsid w:val="001D20AF"/>
    <w:rsid w:val="001D224D"/>
    <w:rsid w:val="001D78FF"/>
    <w:rsid w:val="001D7EEB"/>
    <w:rsid w:val="001E0D46"/>
    <w:rsid w:val="001F0730"/>
    <w:rsid w:val="001F413A"/>
    <w:rsid w:val="002064C8"/>
    <w:rsid w:val="0021091E"/>
    <w:rsid w:val="002343A7"/>
    <w:rsid w:val="002351D3"/>
    <w:rsid w:val="002500EC"/>
    <w:rsid w:val="00252366"/>
    <w:rsid w:val="00267034"/>
    <w:rsid w:val="00281903"/>
    <w:rsid w:val="00284B4C"/>
    <w:rsid w:val="00284BF0"/>
    <w:rsid w:val="0028740B"/>
    <w:rsid w:val="002B2AFB"/>
    <w:rsid w:val="002B5280"/>
    <w:rsid w:val="002C267C"/>
    <w:rsid w:val="002D4370"/>
    <w:rsid w:val="002E399A"/>
    <w:rsid w:val="003019EE"/>
    <w:rsid w:val="003020D8"/>
    <w:rsid w:val="003409F6"/>
    <w:rsid w:val="00341B3C"/>
    <w:rsid w:val="00353207"/>
    <w:rsid w:val="00354E55"/>
    <w:rsid w:val="00355292"/>
    <w:rsid w:val="0036093F"/>
    <w:rsid w:val="003716D1"/>
    <w:rsid w:val="003729B3"/>
    <w:rsid w:val="00387D30"/>
    <w:rsid w:val="00392053"/>
    <w:rsid w:val="003A47EC"/>
    <w:rsid w:val="003A4F3D"/>
    <w:rsid w:val="003B55E0"/>
    <w:rsid w:val="003C0E3E"/>
    <w:rsid w:val="003C4BC0"/>
    <w:rsid w:val="003C68D3"/>
    <w:rsid w:val="003D0734"/>
    <w:rsid w:val="003D2819"/>
    <w:rsid w:val="003E5973"/>
    <w:rsid w:val="003F4D57"/>
    <w:rsid w:val="00402307"/>
    <w:rsid w:val="00424969"/>
    <w:rsid w:val="0042536B"/>
    <w:rsid w:val="00435FAB"/>
    <w:rsid w:val="004416B6"/>
    <w:rsid w:val="004423D0"/>
    <w:rsid w:val="0044701F"/>
    <w:rsid w:val="0044766C"/>
    <w:rsid w:val="00451C84"/>
    <w:rsid w:val="00456E75"/>
    <w:rsid w:val="00472385"/>
    <w:rsid w:val="00472C9B"/>
    <w:rsid w:val="004744EC"/>
    <w:rsid w:val="00477D8F"/>
    <w:rsid w:val="00485AFF"/>
    <w:rsid w:val="0049264D"/>
    <w:rsid w:val="004A0B8E"/>
    <w:rsid w:val="004B0FE4"/>
    <w:rsid w:val="004B4E6F"/>
    <w:rsid w:val="004C7A6D"/>
    <w:rsid w:val="004D1F94"/>
    <w:rsid w:val="004E14BE"/>
    <w:rsid w:val="004E43FD"/>
    <w:rsid w:val="004F1042"/>
    <w:rsid w:val="004F2255"/>
    <w:rsid w:val="004F3905"/>
    <w:rsid w:val="005008B9"/>
    <w:rsid w:val="00502373"/>
    <w:rsid w:val="005170F9"/>
    <w:rsid w:val="005279F4"/>
    <w:rsid w:val="00527F68"/>
    <w:rsid w:val="00531700"/>
    <w:rsid w:val="00542C90"/>
    <w:rsid w:val="005505B7"/>
    <w:rsid w:val="00553B8F"/>
    <w:rsid w:val="00560BD5"/>
    <w:rsid w:val="005660E6"/>
    <w:rsid w:val="005722A9"/>
    <w:rsid w:val="00575BEC"/>
    <w:rsid w:val="00595527"/>
    <w:rsid w:val="00596A17"/>
    <w:rsid w:val="005A3714"/>
    <w:rsid w:val="005A4ED1"/>
    <w:rsid w:val="005A7AE5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1552B"/>
    <w:rsid w:val="006217C8"/>
    <w:rsid w:val="006377AB"/>
    <w:rsid w:val="0064319E"/>
    <w:rsid w:val="00645409"/>
    <w:rsid w:val="006604CB"/>
    <w:rsid w:val="006649FB"/>
    <w:rsid w:val="00672B65"/>
    <w:rsid w:val="006829DB"/>
    <w:rsid w:val="00686581"/>
    <w:rsid w:val="0069474C"/>
    <w:rsid w:val="00694B91"/>
    <w:rsid w:val="006C2E8E"/>
    <w:rsid w:val="006C5243"/>
    <w:rsid w:val="006E7755"/>
    <w:rsid w:val="00700E9C"/>
    <w:rsid w:val="00720569"/>
    <w:rsid w:val="00722323"/>
    <w:rsid w:val="007302CC"/>
    <w:rsid w:val="00734054"/>
    <w:rsid w:val="00740113"/>
    <w:rsid w:val="00747895"/>
    <w:rsid w:val="0076565E"/>
    <w:rsid w:val="00767F1F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7E7B25"/>
    <w:rsid w:val="00802178"/>
    <w:rsid w:val="00803235"/>
    <w:rsid w:val="00817FB4"/>
    <w:rsid w:val="00821A60"/>
    <w:rsid w:val="008255C3"/>
    <w:rsid w:val="00842841"/>
    <w:rsid w:val="00845EB6"/>
    <w:rsid w:val="008470C8"/>
    <w:rsid w:val="00851FE6"/>
    <w:rsid w:val="00854994"/>
    <w:rsid w:val="00854D5F"/>
    <w:rsid w:val="008574F1"/>
    <w:rsid w:val="0087705E"/>
    <w:rsid w:val="00886F47"/>
    <w:rsid w:val="00887C07"/>
    <w:rsid w:val="00893792"/>
    <w:rsid w:val="008978FE"/>
    <w:rsid w:val="008A03A2"/>
    <w:rsid w:val="008B74F5"/>
    <w:rsid w:val="008C4571"/>
    <w:rsid w:val="008E576E"/>
    <w:rsid w:val="008F5975"/>
    <w:rsid w:val="00900C02"/>
    <w:rsid w:val="0091692A"/>
    <w:rsid w:val="00921346"/>
    <w:rsid w:val="009262BD"/>
    <w:rsid w:val="009300C0"/>
    <w:rsid w:val="00946617"/>
    <w:rsid w:val="00950675"/>
    <w:rsid w:val="0096526E"/>
    <w:rsid w:val="00965CEF"/>
    <w:rsid w:val="00986A55"/>
    <w:rsid w:val="00993FA3"/>
    <w:rsid w:val="009A4578"/>
    <w:rsid w:val="009B1046"/>
    <w:rsid w:val="009B4161"/>
    <w:rsid w:val="009B66F6"/>
    <w:rsid w:val="009D4FAA"/>
    <w:rsid w:val="009E2FF5"/>
    <w:rsid w:val="009E4ECC"/>
    <w:rsid w:val="009F2AF2"/>
    <w:rsid w:val="009F440B"/>
    <w:rsid w:val="009F4437"/>
    <w:rsid w:val="00A04C35"/>
    <w:rsid w:val="00A14F37"/>
    <w:rsid w:val="00A52F4F"/>
    <w:rsid w:val="00A60A00"/>
    <w:rsid w:val="00A66465"/>
    <w:rsid w:val="00A87BAB"/>
    <w:rsid w:val="00A87D69"/>
    <w:rsid w:val="00A93371"/>
    <w:rsid w:val="00AA07CB"/>
    <w:rsid w:val="00AC4E69"/>
    <w:rsid w:val="00AC59F9"/>
    <w:rsid w:val="00AE7934"/>
    <w:rsid w:val="00AF49D4"/>
    <w:rsid w:val="00B011FB"/>
    <w:rsid w:val="00B05876"/>
    <w:rsid w:val="00B13C2D"/>
    <w:rsid w:val="00B2264D"/>
    <w:rsid w:val="00B22999"/>
    <w:rsid w:val="00B31180"/>
    <w:rsid w:val="00B93EDE"/>
    <w:rsid w:val="00B95AD7"/>
    <w:rsid w:val="00B97B51"/>
    <w:rsid w:val="00BA09CC"/>
    <w:rsid w:val="00BB5CEC"/>
    <w:rsid w:val="00BC21E2"/>
    <w:rsid w:val="00BD1A5D"/>
    <w:rsid w:val="00BD3712"/>
    <w:rsid w:val="00BD5AF2"/>
    <w:rsid w:val="00BE26E5"/>
    <w:rsid w:val="00BF1FF7"/>
    <w:rsid w:val="00C8370E"/>
    <w:rsid w:val="00C87D70"/>
    <w:rsid w:val="00C92937"/>
    <w:rsid w:val="00C945FE"/>
    <w:rsid w:val="00C961FC"/>
    <w:rsid w:val="00CA6C1C"/>
    <w:rsid w:val="00CC5F6A"/>
    <w:rsid w:val="00CF2321"/>
    <w:rsid w:val="00D02797"/>
    <w:rsid w:val="00D07E80"/>
    <w:rsid w:val="00D10515"/>
    <w:rsid w:val="00D14850"/>
    <w:rsid w:val="00D23EBD"/>
    <w:rsid w:val="00D328F3"/>
    <w:rsid w:val="00D40CF0"/>
    <w:rsid w:val="00D411F9"/>
    <w:rsid w:val="00D531FD"/>
    <w:rsid w:val="00D605D3"/>
    <w:rsid w:val="00D647E0"/>
    <w:rsid w:val="00D741D3"/>
    <w:rsid w:val="00D77352"/>
    <w:rsid w:val="00D805F5"/>
    <w:rsid w:val="00D9177F"/>
    <w:rsid w:val="00D95B39"/>
    <w:rsid w:val="00DB3773"/>
    <w:rsid w:val="00DC687A"/>
    <w:rsid w:val="00DD2608"/>
    <w:rsid w:val="00DD6E73"/>
    <w:rsid w:val="00E02DEA"/>
    <w:rsid w:val="00E03824"/>
    <w:rsid w:val="00E049FD"/>
    <w:rsid w:val="00E20E05"/>
    <w:rsid w:val="00E31F98"/>
    <w:rsid w:val="00E379E6"/>
    <w:rsid w:val="00E5696A"/>
    <w:rsid w:val="00E66DBC"/>
    <w:rsid w:val="00E72567"/>
    <w:rsid w:val="00E920DF"/>
    <w:rsid w:val="00E9218F"/>
    <w:rsid w:val="00E957C7"/>
    <w:rsid w:val="00EA76CC"/>
    <w:rsid w:val="00EB1515"/>
    <w:rsid w:val="00EC0723"/>
    <w:rsid w:val="00EC0A7F"/>
    <w:rsid w:val="00EC0F56"/>
    <w:rsid w:val="00EC7A76"/>
    <w:rsid w:val="00ED1122"/>
    <w:rsid w:val="00ED282D"/>
    <w:rsid w:val="00ED5953"/>
    <w:rsid w:val="00EE1387"/>
    <w:rsid w:val="00EE53A7"/>
    <w:rsid w:val="00EF0A40"/>
    <w:rsid w:val="00EF2DA2"/>
    <w:rsid w:val="00EF3DDD"/>
    <w:rsid w:val="00EF428C"/>
    <w:rsid w:val="00F019CD"/>
    <w:rsid w:val="00F07BD7"/>
    <w:rsid w:val="00F15861"/>
    <w:rsid w:val="00F30A87"/>
    <w:rsid w:val="00F36F81"/>
    <w:rsid w:val="00F42A76"/>
    <w:rsid w:val="00F56EB2"/>
    <w:rsid w:val="00F65905"/>
    <w:rsid w:val="00F76629"/>
    <w:rsid w:val="00F76818"/>
    <w:rsid w:val="00F87E21"/>
    <w:rsid w:val="00F919B6"/>
    <w:rsid w:val="00F97E3A"/>
    <w:rsid w:val="00FA18C3"/>
    <w:rsid w:val="00FA68F0"/>
    <w:rsid w:val="00FD5FE0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B25"/>
  </w:style>
  <w:style w:type="paragraph" w:styleId="Zpat">
    <w:name w:val="footer"/>
    <w:basedOn w:val="Normln"/>
    <w:link w:val="ZpatChar"/>
    <w:uiPriority w:val="99"/>
    <w:unhideWhenUsed/>
    <w:rsid w:val="007E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22</cp:revision>
  <cp:lastPrinted>2022-11-28T07:42:00Z</cp:lastPrinted>
  <dcterms:created xsi:type="dcterms:W3CDTF">2023-03-14T07:43:00Z</dcterms:created>
  <dcterms:modified xsi:type="dcterms:W3CDTF">2023-03-20T22:04:00Z</dcterms:modified>
</cp:coreProperties>
</file>